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BF7" w:rsidRDefault="00B07BF7" w:rsidP="00B07BF7">
      <w:pPr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bookmarkStart w:id="0" w:name="_GoBack"/>
      <w:bookmarkEnd w:id="0"/>
      <w:r w:rsidRPr="008445E2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ANEXO II</w:t>
      </w:r>
    </w:p>
    <w:p w:rsidR="00696BCD" w:rsidRDefault="00696BCD" w:rsidP="00696BCD">
      <w:pPr>
        <w:widowControl w:val="0"/>
        <w:spacing w:after="60" w:line="278" w:lineRule="auto"/>
        <w:ind w:left="20" w:right="-20"/>
        <w:jc w:val="center"/>
        <w:rPr>
          <w:rFonts w:ascii="Arial" w:eastAsia="Arial" w:hAnsi="Arial" w:cs="Arial"/>
          <w:b/>
          <w:highlight w:val="yellow"/>
        </w:rPr>
      </w:pPr>
      <w:r>
        <w:rPr>
          <w:rFonts w:ascii="Arial" w:eastAsia="Arial" w:hAnsi="Arial" w:cs="Arial"/>
          <w:b/>
        </w:rPr>
        <w:t>EDITAL N.º 109/2019</w:t>
      </w:r>
    </w:p>
    <w:p w:rsidR="00B07BF7" w:rsidRDefault="00B07BF7" w:rsidP="00B07BF7">
      <w:pPr>
        <w:spacing w:before="120" w:after="12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FORMULÁRIO PARA RECURSO</w:t>
      </w:r>
    </w:p>
    <w:tbl>
      <w:tblPr>
        <w:tblW w:w="949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53"/>
        <w:gridCol w:w="3041"/>
      </w:tblGrid>
      <w:tr w:rsidR="00B07BF7" w:rsidTr="00A1318C">
        <w:tc>
          <w:tcPr>
            <w:tcW w:w="9494" w:type="dxa"/>
            <w:gridSpan w:val="2"/>
          </w:tcPr>
          <w:p w:rsidR="00B07BF7" w:rsidRDefault="00B07BF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Nome completo:</w:t>
            </w:r>
          </w:p>
        </w:tc>
      </w:tr>
      <w:tr w:rsidR="00B07BF7" w:rsidTr="00A1318C">
        <w:tc>
          <w:tcPr>
            <w:tcW w:w="6453" w:type="dxa"/>
          </w:tcPr>
          <w:p w:rsidR="00B07BF7" w:rsidRDefault="00B07BF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041" w:type="dxa"/>
          </w:tcPr>
          <w:p w:rsidR="00B07BF7" w:rsidRDefault="00B07BF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Telefone:</w:t>
            </w:r>
          </w:p>
        </w:tc>
      </w:tr>
      <w:tr w:rsidR="00B07BF7" w:rsidTr="00A1318C">
        <w:tc>
          <w:tcPr>
            <w:tcW w:w="9494" w:type="dxa"/>
            <w:gridSpan w:val="2"/>
          </w:tcPr>
          <w:p w:rsidR="00B07BF7" w:rsidRDefault="00B07BF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Curso de Interesse:</w:t>
            </w:r>
          </w:p>
        </w:tc>
      </w:tr>
      <w:tr w:rsidR="00B07BF7" w:rsidTr="00A1318C">
        <w:trPr>
          <w:trHeight w:val="8240"/>
        </w:trPr>
        <w:tc>
          <w:tcPr>
            <w:tcW w:w="9494" w:type="dxa"/>
            <w:gridSpan w:val="2"/>
          </w:tcPr>
          <w:p w:rsidR="00B07BF7" w:rsidRDefault="00B07BF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Questionamento:</w:t>
            </w:r>
          </w:p>
          <w:p w:rsidR="00B07BF7" w:rsidRDefault="00B07BF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B07BF7" w:rsidRDefault="00B07BF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07BF7" w:rsidRDefault="00B07BF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07BF7" w:rsidRDefault="00B07BF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07BF7" w:rsidRDefault="00B07BF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07BF7" w:rsidRDefault="00B07BF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07BF7" w:rsidRDefault="00B07BF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07BF7" w:rsidRDefault="00B07BF7" w:rsidP="00A1318C">
            <w:pP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  <w:p w:rsidR="00B07BF7" w:rsidRDefault="00B07BF7" w:rsidP="00A1318C">
            <w:pP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  <w:p w:rsidR="00B07BF7" w:rsidRDefault="00B07BF7" w:rsidP="00A1318C">
            <w:pP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  <w:p w:rsidR="00B07BF7" w:rsidRDefault="00B07BF7" w:rsidP="00A1318C">
            <w:pP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  <w:p w:rsidR="00B07BF7" w:rsidRDefault="00B07BF7" w:rsidP="00A1318C">
            <w:pP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  <w:p w:rsidR="00B07BF7" w:rsidRDefault="00B07BF7" w:rsidP="00A1318C">
            <w:pP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  <w:p w:rsidR="00B07BF7" w:rsidRDefault="00B07BF7" w:rsidP="00A1318C">
            <w:pP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  <w:p w:rsidR="00B07BF7" w:rsidRDefault="00B07BF7" w:rsidP="00A1318C">
            <w:pP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  <w:p w:rsidR="00B07BF7" w:rsidRDefault="00B07BF7" w:rsidP="00A1318C">
            <w:pP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  <w:p w:rsidR="00B07BF7" w:rsidRDefault="00B07BF7" w:rsidP="00A1318C">
            <w:pP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  <w:p w:rsidR="00B07BF7" w:rsidRDefault="00B07BF7" w:rsidP="00A1318C">
            <w:pP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  <w:p w:rsidR="00B07BF7" w:rsidRDefault="00B07BF7" w:rsidP="00A1318C">
            <w:pP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  <w:p w:rsidR="00B07BF7" w:rsidRDefault="00B07BF7" w:rsidP="00A1318C">
            <w:pP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  <w:p w:rsidR="00B07BF7" w:rsidRDefault="00B07BF7" w:rsidP="00A1318C">
            <w:pP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Local:____________________, data: ____/____/_____         ________________________________</w:t>
            </w:r>
          </w:p>
          <w:p w:rsidR="00B07BF7" w:rsidRDefault="00B07BF7" w:rsidP="00A1318C">
            <w:pPr>
              <w:tabs>
                <w:tab w:val="left" w:pos="6096"/>
              </w:tabs>
              <w:spacing w:before="120"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Horário: __________________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 xml:space="preserve">Assinatura do candidato </w:t>
            </w:r>
          </w:p>
        </w:tc>
      </w:tr>
    </w:tbl>
    <w:p w:rsidR="00B07BF7" w:rsidRDefault="00B07BF7" w:rsidP="00B07BF7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B07BF7" w:rsidRDefault="00B07BF7" w:rsidP="00B07BF7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B07BF7" w:rsidRDefault="00B07BF7" w:rsidP="00B07BF7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B07BF7" w:rsidRDefault="00B07BF7" w:rsidP="00B07BF7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B07BF7" w:rsidRDefault="00B07BF7" w:rsidP="00B07BF7">
      <w:pPr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br w:type="page"/>
      </w:r>
    </w:p>
    <w:p w:rsidR="00B07BF7" w:rsidRDefault="00B07BF7" w:rsidP="00B07BF7">
      <w:pPr>
        <w:spacing w:before="120" w:after="12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 w:rsidRPr="008445E2">
        <w:rPr>
          <w:rFonts w:ascii="Arial" w:eastAsia="Arial" w:hAnsi="Arial" w:cs="Arial"/>
          <w:b/>
          <w:color w:val="000000"/>
          <w:sz w:val="24"/>
          <w:szCs w:val="24"/>
          <w:u w:val="single"/>
        </w:rPr>
        <w:lastRenderedPageBreak/>
        <w:t>ANEXO II</w:t>
      </w:r>
    </w:p>
    <w:p w:rsidR="006A6FB3" w:rsidRDefault="006A6FB3" w:rsidP="006A6FB3">
      <w:pPr>
        <w:widowControl w:val="0"/>
        <w:spacing w:after="60" w:line="278" w:lineRule="auto"/>
        <w:ind w:left="20" w:right="-20"/>
        <w:jc w:val="center"/>
        <w:rPr>
          <w:rFonts w:ascii="Arial" w:eastAsia="Arial" w:hAnsi="Arial" w:cs="Arial"/>
          <w:b/>
          <w:highlight w:val="yellow"/>
        </w:rPr>
      </w:pPr>
      <w:r>
        <w:rPr>
          <w:rFonts w:ascii="Arial" w:eastAsia="Arial" w:hAnsi="Arial" w:cs="Arial"/>
          <w:b/>
        </w:rPr>
        <w:t>EDITAL N.º 109/2019</w:t>
      </w:r>
    </w:p>
    <w:p w:rsidR="00B07BF7" w:rsidRDefault="00B07BF7" w:rsidP="00B07BF7">
      <w:pPr>
        <w:spacing w:before="120" w:after="120" w:line="24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>Continuação</w:t>
      </w:r>
    </w:p>
    <w:tbl>
      <w:tblPr>
        <w:tblW w:w="949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4"/>
      </w:tblGrid>
      <w:tr w:rsidR="00B07BF7" w:rsidTr="00A1318C">
        <w:trPr>
          <w:trHeight w:val="220"/>
        </w:trPr>
        <w:tc>
          <w:tcPr>
            <w:tcW w:w="9494" w:type="dxa"/>
          </w:tcPr>
          <w:p w:rsidR="00B07BF7" w:rsidRDefault="00B07BF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RESERVADO À BANCA:</w:t>
            </w:r>
          </w:p>
        </w:tc>
      </w:tr>
    </w:tbl>
    <w:p w:rsidR="00B07BF7" w:rsidRDefault="00B07BF7" w:rsidP="00B07B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W w:w="949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4"/>
      </w:tblGrid>
      <w:tr w:rsidR="00B07BF7" w:rsidTr="00A1318C">
        <w:tc>
          <w:tcPr>
            <w:tcW w:w="9494" w:type="dxa"/>
          </w:tcPr>
          <w:p w:rsidR="00B07BF7" w:rsidRDefault="00B07BF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Nome do Candidato:</w:t>
            </w:r>
          </w:p>
        </w:tc>
      </w:tr>
    </w:tbl>
    <w:p w:rsidR="00B07BF7" w:rsidRDefault="00B07BF7" w:rsidP="00B07B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W w:w="949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4"/>
      </w:tblGrid>
      <w:tr w:rsidR="00B07BF7" w:rsidTr="00A1318C">
        <w:trPr>
          <w:trHeight w:val="7020"/>
        </w:trPr>
        <w:tc>
          <w:tcPr>
            <w:tcW w:w="9494" w:type="dxa"/>
          </w:tcPr>
          <w:p w:rsidR="00B07BF7" w:rsidRDefault="00B07BF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Parecer:</w:t>
            </w:r>
          </w:p>
          <w:p w:rsidR="00B07BF7" w:rsidRDefault="00B07BF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07BF7" w:rsidRDefault="00B07BF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07BF7" w:rsidRDefault="00B07BF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07BF7" w:rsidRDefault="00B07BF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07BF7" w:rsidRDefault="00B07BF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07BF7" w:rsidRDefault="00B07BF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07BF7" w:rsidRDefault="00B07BF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07BF7" w:rsidRDefault="00B07BF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07BF7" w:rsidRDefault="00B07BF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07BF7" w:rsidRDefault="00B07BF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07BF7" w:rsidRDefault="00B07BF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07BF7" w:rsidRDefault="00B07BF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07BF7" w:rsidRDefault="00B07BF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07BF7" w:rsidRDefault="00B07BF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07BF7" w:rsidRDefault="00B07BF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07BF7" w:rsidRDefault="00B07BF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07BF7" w:rsidRDefault="00B07BF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07BF7" w:rsidRDefault="00B07BF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07BF7" w:rsidTr="00A1318C">
        <w:trPr>
          <w:trHeight w:val="360"/>
        </w:trPr>
        <w:tc>
          <w:tcPr>
            <w:tcW w:w="9494" w:type="dxa"/>
          </w:tcPr>
          <w:p w:rsidR="00B07BF7" w:rsidRDefault="00B07BF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Comissão Avaliadora: </w:t>
            </w:r>
          </w:p>
        </w:tc>
      </w:tr>
      <w:tr w:rsidR="00B07BF7" w:rsidTr="00A1318C">
        <w:trPr>
          <w:trHeight w:val="360"/>
        </w:trPr>
        <w:tc>
          <w:tcPr>
            <w:tcW w:w="9494" w:type="dxa"/>
          </w:tcPr>
          <w:p w:rsidR="00B07BF7" w:rsidRDefault="00B07BF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Nome:                                                                            Ass.:</w:t>
            </w:r>
          </w:p>
        </w:tc>
      </w:tr>
      <w:tr w:rsidR="00B07BF7" w:rsidTr="00A1318C">
        <w:trPr>
          <w:trHeight w:val="360"/>
        </w:trPr>
        <w:tc>
          <w:tcPr>
            <w:tcW w:w="9494" w:type="dxa"/>
          </w:tcPr>
          <w:p w:rsidR="00B07BF7" w:rsidRDefault="00B07BF7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Nome:                                                                            Ass.: </w:t>
            </w:r>
          </w:p>
        </w:tc>
      </w:tr>
    </w:tbl>
    <w:p w:rsidR="00B07BF7" w:rsidRDefault="00B07BF7" w:rsidP="00B07BF7">
      <w:pPr>
        <w:spacing w:before="120" w:after="120" w:line="24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B07BF7" w:rsidRDefault="00B07BF7" w:rsidP="00461026">
      <w:pPr>
        <w:spacing w:before="120" w:after="120" w:line="24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____________/MT,  ____  de   ____________  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 20____.</w:t>
      </w:r>
    </w:p>
    <w:p w:rsidR="005B79A3" w:rsidRDefault="005B79A3"/>
    <w:sectPr w:rsidR="005B79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20" w:footer="720" w:gutter="0"/>
      <w:pgNumType w:start="1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0F" w:rsidRDefault="00F6690F">
      <w:pPr>
        <w:spacing w:after="0" w:line="240" w:lineRule="auto"/>
      </w:pPr>
      <w:r>
        <w:separator/>
      </w:r>
    </w:p>
  </w:endnote>
  <w:endnote w:type="continuationSeparator" w:id="0">
    <w:p w:rsidR="00F6690F" w:rsidRDefault="00F6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B2A" w:rsidRDefault="00F6690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769253"/>
      <w:docPartObj>
        <w:docPartGallery w:val="Page Numbers (Bottom of Page)"/>
        <w:docPartUnique/>
      </w:docPartObj>
    </w:sdtPr>
    <w:sdtEndPr/>
    <w:sdtContent>
      <w:p w:rsidR="00011A02" w:rsidRDefault="00B07BF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FC3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B2A" w:rsidRDefault="00F6690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0F" w:rsidRDefault="00F6690F">
      <w:pPr>
        <w:spacing w:after="0" w:line="240" w:lineRule="auto"/>
      </w:pPr>
      <w:r>
        <w:separator/>
      </w:r>
    </w:p>
  </w:footnote>
  <w:footnote w:type="continuationSeparator" w:id="0">
    <w:p w:rsidR="00F6690F" w:rsidRDefault="00F66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8AD" w:rsidRDefault="00F669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8AD" w:rsidRDefault="00F6690F"/>
  <w:p w:rsidR="00A878AD" w:rsidRDefault="00F6690F">
    <w:pPr>
      <w:spacing w:line="240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8AD" w:rsidRDefault="00F669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F7"/>
    <w:rsid w:val="00295759"/>
    <w:rsid w:val="002A1C3B"/>
    <w:rsid w:val="002A5847"/>
    <w:rsid w:val="0030377A"/>
    <w:rsid w:val="00364121"/>
    <w:rsid w:val="00461026"/>
    <w:rsid w:val="004E283D"/>
    <w:rsid w:val="00533423"/>
    <w:rsid w:val="005B79A3"/>
    <w:rsid w:val="00672EB4"/>
    <w:rsid w:val="00696BCD"/>
    <w:rsid w:val="006A6FB3"/>
    <w:rsid w:val="007F1F18"/>
    <w:rsid w:val="008B17FD"/>
    <w:rsid w:val="008F44FF"/>
    <w:rsid w:val="009C1DBE"/>
    <w:rsid w:val="009F3999"/>
    <w:rsid w:val="00A245E3"/>
    <w:rsid w:val="00B07BF7"/>
    <w:rsid w:val="00C37BA6"/>
    <w:rsid w:val="00D04067"/>
    <w:rsid w:val="00D405D2"/>
    <w:rsid w:val="00DB064C"/>
    <w:rsid w:val="00DE7DC7"/>
    <w:rsid w:val="00E27355"/>
    <w:rsid w:val="00F6690F"/>
    <w:rsid w:val="00F7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BF7"/>
    <w:pPr>
      <w:spacing w:after="200" w:line="276" w:lineRule="auto"/>
    </w:pPr>
    <w:rPr>
      <w:rFonts w:ascii="Calibri" w:eastAsia="Calibri" w:hAnsi="Calibri" w:cs="Calibri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B07B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7BF7"/>
    <w:rPr>
      <w:rFonts w:ascii="Calibri" w:eastAsia="Calibri" w:hAnsi="Calibri" w:cs="Calibri"/>
      <w:sz w:val="22"/>
      <w:szCs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584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5847"/>
    <w:rPr>
      <w:rFonts w:ascii="Times New Roman" w:eastAsia="Calibri" w:hAnsi="Times New Roman" w:cs="Times New Roman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BF7"/>
    <w:pPr>
      <w:spacing w:after="200" w:line="276" w:lineRule="auto"/>
    </w:pPr>
    <w:rPr>
      <w:rFonts w:ascii="Calibri" w:eastAsia="Calibri" w:hAnsi="Calibri" w:cs="Calibri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B07B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7BF7"/>
    <w:rPr>
      <w:rFonts w:ascii="Calibri" w:eastAsia="Calibri" w:hAnsi="Calibri" w:cs="Calibri"/>
      <w:sz w:val="22"/>
      <w:szCs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584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5847"/>
    <w:rPr>
      <w:rFonts w:ascii="Times New Roman" w:eastAsia="Calibri" w:hAnsi="Times New Roman" w:cs="Times New Roman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Tino Dias</dc:creator>
  <cp:lastModifiedBy>Juliana Michaela Leite Vieira</cp:lastModifiedBy>
  <cp:revision>2</cp:revision>
  <cp:lastPrinted>2019-11-19T15:31:00Z</cp:lastPrinted>
  <dcterms:created xsi:type="dcterms:W3CDTF">2019-11-22T13:01:00Z</dcterms:created>
  <dcterms:modified xsi:type="dcterms:W3CDTF">2019-11-22T13:01:00Z</dcterms:modified>
</cp:coreProperties>
</file>